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26E" w:rsidRPr="00B75553" w:rsidRDefault="007F526E" w:rsidP="00B75553">
      <w:pPr>
        <w:ind w:left="11199" w:right="-567"/>
        <w:jc w:val="both"/>
      </w:pPr>
      <w:r w:rsidRPr="00B75553">
        <w:t>Приложение 2</w:t>
      </w:r>
    </w:p>
    <w:p w:rsidR="007F526E" w:rsidRPr="00B75553" w:rsidRDefault="007F526E" w:rsidP="00B75553">
      <w:pPr>
        <w:ind w:left="11199" w:right="-567"/>
        <w:jc w:val="both"/>
      </w:pPr>
      <w:r w:rsidRPr="00B75553">
        <w:t>к решени</w:t>
      </w:r>
      <w:r w:rsidR="00783208">
        <w:t>ю</w:t>
      </w:r>
      <w:r w:rsidRPr="00B75553">
        <w:t xml:space="preserve"> районного Собрания</w:t>
      </w:r>
    </w:p>
    <w:p w:rsidR="007F526E" w:rsidRPr="00B75553" w:rsidRDefault="007F526E" w:rsidP="00B75553">
      <w:pPr>
        <w:ind w:left="11199" w:right="-567"/>
        <w:jc w:val="both"/>
      </w:pPr>
      <w:proofErr w:type="spellStart"/>
      <w:r w:rsidRPr="00B75553">
        <w:t>Озинского</w:t>
      </w:r>
      <w:proofErr w:type="spellEnd"/>
      <w:r w:rsidRPr="00B75553">
        <w:t xml:space="preserve"> муниципального района</w:t>
      </w:r>
    </w:p>
    <w:p w:rsidR="007F526E" w:rsidRPr="00B75553" w:rsidRDefault="007F526E" w:rsidP="00B75553">
      <w:pPr>
        <w:ind w:left="11199" w:right="-567"/>
        <w:jc w:val="both"/>
      </w:pPr>
      <w:r w:rsidRPr="00B75553">
        <w:t>Саратовской области</w:t>
      </w:r>
    </w:p>
    <w:p w:rsidR="007F526E" w:rsidRPr="00B75553" w:rsidRDefault="007F526E" w:rsidP="00B75553">
      <w:pPr>
        <w:ind w:left="11199" w:right="-567"/>
        <w:jc w:val="both"/>
      </w:pPr>
      <w:r w:rsidRPr="00B75553">
        <w:t>от 2</w:t>
      </w:r>
      <w:r w:rsidR="00783208">
        <w:t>7</w:t>
      </w:r>
      <w:r w:rsidRPr="00B75553">
        <w:t xml:space="preserve"> апреля 2021 года № 2</w:t>
      </w:r>
      <w:r w:rsidR="00783208">
        <w:t>98</w:t>
      </w:r>
      <w:bookmarkStart w:id="0" w:name="_GoBack"/>
      <w:bookmarkEnd w:id="0"/>
    </w:p>
    <w:p w:rsidR="00112CEE" w:rsidRPr="00B75553" w:rsidRDefault="00112CEE" w:rsidP="00B75553">
      <w:pPr>
        <w:ind w:left="10065" w:firstLine="720"/>
        <w:jc w:val="both"/>
        <w:rPr>
          <w:color w:val="000000"/>
        </w:rPr>
      </w:pPr>
    </w:p>
    <w:p w:rsidR="00112CEE" w:rsidRPr="00B75553" w:rsidRDefault="007F526E" w:rsidP="00B75553">
      <w:pPr>
        <w:jc w:val="center"/>
        <w:rPr>
          <w:b/>
          <w:bCs/>
        </w:rPr>
      </w:pPr>
      <w:r w:rsidRPr="00B75553">
        <w:rPr>
          <w:b/>
          <w:bCs/>
        </w:rPr>
        <w:t xml:space="preserve">Ведомственная структура расходов бюджета </w:t>
      </w:r>
      <w:proofErr w:type="spellStart"/>
      <w:r w:rsidRPr="00B75553">
        <w:rPr>
          <w:b/>
          <w:bCs/>
        </w:rPr>
        <w:t>Озинского</w:t>
      </w:r>
      <w:proofErr w:type="spellEnd"/>
      <w:r w:rsidRPr="00B75553">
        <w:rPr>
          <w:b/>
          <w:bCs/>
        </w:rPr>
        <w:t xml:space="preserve"> муниципального района на 2020год</w:t>
      </w:r>
    </w:p>
    <w:p w:rsidR="0021389D" w:rsidRPr="00B75553" w:rsidRDefault="0021389D" w:rsidP="00DC35F4">
      <w:pPr>
        <w:ind w:right="-737"/>
        <w:jc w:val="right"/>
        <w:rPr>
          <w:b/>
        </w:rPr>
      </w:pPr>
      <w:r w:rsidRPr="00B75553">
        <w:t>(тыс. рублей)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30"/>
        <w:gridCol w:w="850"/>
        <w:gridCol w:w="993"/>
        <w:gridCol w:w="1559"/>
        <w:gridCol w:w="1843"/>
        <w:gridCol w:w="1559"/>
        <w:gridCol w:w="1560"/>
      </w:tblGrid>
      <w:tr w:rsidR="00981FBC" w:rsidRPr="00B75553" w:rsidTr="002A3E71">
        <w:trPr>
          <w:trHeight w:val="284"/>
        </w:trPr>
        <w:tc>
          <w:tcPr>
            <w:tcW w:w="7230" w:type="dxa"/>
          </w:tcPr>
          <w:p w:rsidR="00981FBC" w:rsidRPr="00B75553" w:rsidRDefault="00981FBC" w:rsidP="00AF2618">
            <w:pPr>
              <w:jc w:val="center"/>
              <w:rPr>
                <w:b/>
                <w:lang w:val="en-US"/>
              </w:rPr>
            </w:pPr>
            <w:r w:rsidRPr="00B75553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ind w:left="-108" w:right="-108"/>
              <w:jc w:val="center"/>
              <w:rPr>
                <w:b/>
              </w:rPr>
            </w:pPr>
            <w:r w:rsidRPr="00B75553">
              <w:rPr>
                <w:b/>
                <w:bCs/>
              </w:rPr>
              <w:t>Код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ind w:left="-108" w:right="-108"/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Раздел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ind w:left="-108" w:right="-108"/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Подраздел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ind w:left="-108" w:right="-108"/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Целевая статья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ind w:left="-108" w:right="-108"/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Вид расходов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2020 год</w:t>
            </w:r>
          </w:p>
        </w:tc>
      </w:tr>
      <w:tr w:rsidR="00981FBC" w:rsidRPr="00B75553" w:rsidTr="002A3E71">
        <w:trPr>
          <w:tblHeader/>
        </w:trPr>
        <w:tc>
          <w:tcPr>
            <w:tcW w:w="7230" w:type="dxa"/>
            <w:vAlign w:val="bottom"/>
          </w:tcPr>
          <w:p w:rsidR="00981FBC" w:rsidRPr="00B75553" w:rsidRDefault="00981FBC" w:rsidP="00B75553">
            <w:pPr>
              <w:jc w:val="center"/>
              <w:rPr>
                <w:bCs/>
                <w:spacing w:val="-4"/>
              </w:rPr>
            </w:pPr>
            <w:r w:rsidRPr="00B75553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</w:t>
            </w:r>
          </w:p>
        </w:tc>
        <w:tc>
          <w:tcPr>
            <w:tcW w:w="1559" w:type="dxa"/>
            <w:vAlign w:val="center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</w:t>
            </w:r>
          </w:p>
        </w:tc>
        <w:tc>
          <w:tcPr>
            <w:tcW w:w="1843" w:type="dxa"/>
            <w:vAlign w:val="center"/>
          </w:tcPr>
          <w:p w:rsidR="00981FBC" w:rsidRPr="00B75553" w:rsidRDefault="00981FBC" w:rsidP="00B75553">
            <w:pPr>
              <w:jc w:val="center"/>
              <w:rPr>
                <w:bCs/>
                <w:spacing w:val="-6"/>
              </w:rPr>
            </w:pPr>
            <w:r w:rsidRPr="00B75553">
              <w:rPr>
                <w:bCs/>
                <w:spacing w:val="-6"/>
              </w:rPr>
              <w:t>5</w:t>
            </w:r>
          </w:p>
        </w:tc>
        <w:tc>
          <w:tcPr>
            <w:tcW w:w="1559" w:type="dxa"/>
            <w:vAlign w:val="center"/>
          </w:tcPr>
          <w:p w:rsidR="00981FBC" w:rsidRPr="00B75553" w:rsidRDefault="00981FBC" w:rsidP="00B75553">
            <w:pPr>
              <w:jc w:val="center"/>
              <w:rPr>
                <w:bCs/>
                <w:spacing w:val="-8"/>
              </w:rPr>
            </w:pPr>
            <w:r w:rsidRPr="00B75553">
              <w:rPr>
                <w:bCs/>
                <w:spacing w:val="-8"/>
              </w:rPr>
              <w:t>6</w:t>
            </w:r>
          </w:p>
        </w:tc>
        <w:tc>
          <w:tcPr>
            <w:tcW w:w="1560" w:type="dxa"/>
            <w:vAlign w:val="center"/>
          </w:tcPr>
          <w:p w:rsidR="00981FBC" w:rsidRPr="00B75553" w:rsidRDefault="00981FBC" w:rsidP="00B75553">
            <w:pPr>
              <w:jc w:val="center"/>
              <w:rPr>
                <w:bCs/>
                <w:spacing w:val="-10"/>
              </w:rPr>
            </w:pPr>
            <w:r w:rsidRPr="00B75553">
              <w:rPr>
                <w:bCs/>
                <w:spacing w:val="-10"/>
              </w:rPr>
              <w:t>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/>
                <w:iCs/>
              </w:rPr>
            </w:pPr>
            <w:r w:rsidRPr="00B75553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B75553">
              <w:rPr>
                <w:b/>
                <w:iCs/>
              </w:rPr>
              <w:t>Озинского</w:t>
            </w:r>
            <w:proofErr w:type="spellEnd"/>
            <w:r w:rsidRPr="00B75553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*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*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65418,0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Образование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4846,0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Дополнительное образование детей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4846,0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103,1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103,1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"Культура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4743,0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4743,0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4569,7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4569,7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4569,7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4569,7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22 3 04 00000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173,2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173,2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173,2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173,2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Культура и кинематография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60659,7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Культура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44305,1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"Культура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29884,0</w:t>
            </w:r>
          </w:p>
          <w:p w:rsidR="00981FBC" w:rsidRPr="00B75553" w:rsidRDefault="00981FBC" w:rsidP="00B75553"/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культурно-досуговой деятельности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23152,1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18498,3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14498,3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14498,3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14498,3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22 1 04 00000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1653,8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1613,8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1613,8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1613,8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Расходы на осуществление  полномочий за счет субсидий в рамках </w:t>
            </w:r>
            <w:proofErr w:type="spellStart"/>
            <w:r w:rsidRPr="00B75553">
              <w:t>софинансирования</w:t>
            </w:r>
            <w:proofErr w:type="spellEnd"/>
            <w:r w:rsidRPr="00B75553">
              <w:t xml:space="preserve"> из федерального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22 1 06 00000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22 1 06 </w:t>
            </w:r>
            <w:r w:rsidRPr="00B75553">
              <w:rPr>
                <w:lang w:val="en-US"/>
              </w:rPr>
              <w:t>L4670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2451,6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22 1 06 </w:t>
            </w:r>
            <w:r w:rsidRPr="00B75553">
              <w:rPr>
                <w:lang w:val="en-US"/>
              </w:rPr>
              <w:t>L4670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2451,6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22 1 06 </w:t>
            </w:r>
            <w:r w:rsidRPr="00B75553">
              <w:rPr>
                <w:lang w:val="en-US"/>
              </w:rPr>
              <w:t>L4670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2451,6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развития и укрепления материально-технической базы муниципальных домов культуры с числом жителей до 50 тысяч человек,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22 1 06 </w:t>
            </w:r>
            <w:r w:rsidRPr="00B75553">
              <w:rPr>
                <w:lang w:val="en-US"/>
              </w:rPr>
              <w:t>S4670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54</w:t>
            </w:r>
            <w:r w:rsidRPr="00B75553">
              <w:t>8,4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22 1 06 </w:t>
            </w:r>
            <w:r w:rsidRPr="00B75553">
              <w:rPr>
                <w:lang w:val="en-US"/>
              </w:rPr>
              <w:t>S4670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54</w:t>
            </w:r>
            <w:r w:rsidRPr="00B75553">
              <w:t>8,4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22 1 06 </w:t>
            </w:r>
            <w:r w:rsidRPr="00B75553">
              <w:rPr>
                <w:lang w:val="en-US"/>
              </w:rPr>
              <w:t>S4670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54</w:t>
            </w:r>
            <w:r w:rsidRPr="00B75553">
              <w:t>8,4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Подпрограмма "Развитие библиотечного дела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6731,8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" Оказание муниципальных услуг для организации </w:t>
            </w:r>
            <w:r w:rsidRPr="00B75553">
              <w:lastRenderedPageBreak/>
              <w:t xml:space="preserve">библиотечного обслуживания населения </w:t>
            </w:r>
            <w:proofErr w:type="spellStart"/>
            <w:r w:rsidRPr="00B75553">
              <w:t>межпоселенческими</w:t>
            </w:r>
            <w:proofErr w:type="spellEnd"/>
            <w:r w:rsidRPr="00B75553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6116,8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6066,3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6066,3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6066,3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22 2 01 </w:t>
            </w:r>
            <w:r w:rsidRPr="00B75553">
              <w:rPr>
                <w:lang w:val="en-US"/>
              </w:rPr>
              <w:t>L519</w:t>
            </w:r>
            <w:r w:rsidRPr="00B75553">
              <w:t>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22 2 01 </w:t>
            </w:r>
            <w:r w:rsidRPr="00B75553">
              <w:rPr>
                <w:lang w:val="en-US"/>
              </w:rPr>
              <w:t>L519</w:t>
            </w:r>
            <w:r w:rsidRPr="00B75553">
              <w:t>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22 2 01 </w:t>
            </w:r>
            <w:r w:rsidRPr="00B75553">
              <w:rPr>
                <w:lang w:val="en-US"/>
              </w:rPr>
              <w:t>L519</w:t>
            </w:r>
            <w:r w:rsidRPr="00B75553">
              <w:t>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Государственная поддержка лучших работников муниципальных учреждений культуры, находящихся на территории сельских поселений,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22 2 01 </w:t>
            </w:r>
            <w:r w:rsidRPr="00B75553">
              <w:rPr>
                <w:lang w:val="en-US"/>
              </w:rPr>
              <w:t>S519</w:t>
            </w:r>
            <w:r w:rsidRPr="00B75553">
              <w:t>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22 2 01 </w:t>
            </w:r>
            <w:r w:rsidRPr="00B75553">
              <w:rPr>
                <w:lang w:val="en-US"/>
              </w:rPr>
              <w:t>S519</w:t>
            </w:r>
            <w:r w:rsidRPr="00B75553">
              <w:t>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22 2 01 </w:t>
            </w:r>
            <w:r w:rsidRPr="00B75553">
              <w:rPr>
                <w:lang w:val="en-US"/>
              </w:rPr>
              <w:t>S519</w:t>
            </w:r>
            <w:r w:rsidRPr="00B75553">
              <w:t>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22 2 04 00000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411,9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411,9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411,9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411,9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Расходы на осуществление  полномочий за счет субсидий в рамках </w:t>
            </w:r>
            <w:proofErr w:type="spellStart"/>
            <w:r w:rsidRPr="00B75553">
              <w:t>софинансирования</w:t>
            </w:r>
            <w:proofErr w:type="spellEnd"/>
            <w:r w:rsidRPr="00B75553">
              <w:t xml:space="preserve"> из федерального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22 2 06 00000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203,0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 xml:space="preserve">22 2 06 </w:t>
            </w:r>
            <w:r w:rsidRPr="00B75553">
              <w:rPr>
                <w:lang w:val="en-US"/>
              </w:rPr>
              <w:t>L5193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203,0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 xml:space="preserve">22 2 06 </w:t>
            </w:r>
            <w:r w:rsidRPr="00B75553">
              <w:rPr>
                <w:lang w:val="en-US"/>
              </w:rPr>
              <w:t>L5193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203,0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 xml:space="preserve">22 2 06 </w:t>
            </w:r>
            <w:r w:rsidRPr="00B75553">
              <w:rPr>
                <w:lang w:val="en-US"/>
              </w:rPr>
              <w:t>L5193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203,0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14415,1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14415,1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12693,9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12693,9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12693,9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оплаты </w:t>
            </w:r>
            <w:r w:rsidRPr="00B75553">
              <w:lastRenderedPageBreak/>
              <w:t>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overflowPunct/>
              <w:autoSpaceDE/>
              <w:adjustRightInd/>
              <w:jc w:val="center"/>
            </w:pPr>
            <w:r w:rsidRPr="00B75553">
              <w:t>1288,7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overflowPunct/>
              <w:autoSpaceDE/>
              <w:adjustRightInd/>
              <w:jc w:val="center"/>
            </w:pPr>
            <w:r w:rsidRPr="00B75553">
              <w:t>1288,7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1288,7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 на 2018-2020 годы"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88 0 00 00000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6</w:t>
            </w:r>
            <w:r w:rsidRPr="00B75553">
              <w:t>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 на 2018-2020 годы"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88 0 01 00000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6</w:t>
            </w:r>
            <w:r w:rsidRPr="00B75553">
              <w:t>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88 0 01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6</w:t>
            </w:r>
            <w:r w:rsidRPr="00B75553">
              <w:t>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88 0 01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6</w:t>
            </w:r>
            <w:r w:rsidRPr="00B75553">
              <w:t>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88 0 01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lang w:val="en-US"/>
              </w:rPr>
              <w:t>6</w:t>
            </w:r>
            <w:r w:rsidRPr="00B75553">
              <w:t>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Другие вопросы в области культуры, кинематографии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16382,6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1296,4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1296,4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1257,7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1257,7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2A3E71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1257,7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2A3E71">
            <w:r w:rsidRPr="00B7555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752,0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752,0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712,2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707,8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707,8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2105,8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2105,8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1821,8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1580,0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1580,0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231,8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231,8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284,1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284,1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284,1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12110,5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10628,9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Расходы на выплаты персоналу в целях обеспечения выполнения функций </w:t>
            </w:r>
            <w:r w:rsidRPr="00B75553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10628,9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10628,9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115,3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115,3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46,8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46,8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74 1 00 79200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Социальная политика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Охрана семьи и детства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"Культура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культурно-досуговой деятельности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22 3 01 02200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031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/>
                <w:iCs/>
              </w:rPr>
            </w:pPr>
            <w:r w:rsidRPr="00B75553">
              <w:rPr>
                <w:b/>
                <w:iCs/>
              </w:rPr>
              <w:lastRenderedPageBreak/>
              <w:t xml:space="preserve">Финансовое управление администрации </w:t>
            </w:r>
            <w:proofErr w:type="spellStart"/>
            <w:r w:rsidRPr="00B75553">
              <w:rPr>
                <w:b/>
                <w:iCs/>
              </w:rPr>
              <w:t>Озинского</w:t>
            </w:r>
            <w:proofErr w:type="spellEnd"/>
            <w:r w:rsidRPr="00B75553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b/>
                <w:lang w:val="en-US"/>
              </w:rPr>
            </w:pPr>
            <w:r w:rsidRPr="00B75553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*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*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5421,4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5405,4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5405,4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660,0</w:t>
            </w:r>
          </w:p>
        </w:tc>
      </w:tr>
      <w:tr w:rsidR="00981FBC" w:rsidRPr="00B75553" w:rsidTr="002A3E71">
        <w:trPr>
          <w:trHeight w:val="840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660,0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70 4 00 40040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660,0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70 4 00 40040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660,0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70 4 00 40040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660,0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4745,4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4745,4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4745,4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3970,1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3970,1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774,0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774,0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06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Социальная политика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00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Охрана семьи и детства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0,6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Обслуживание государственного и муниципального долга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Процентные платежи по муниципальному долгу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75 0 00 02700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75 0 00 02700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700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Обслуживание муниципального долга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75 0 00 02700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730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Межбюджетные трансферты бюджетам субъектов  Российской Федерации и </w:t>
            </w:r>
            <w:r w:rsidRPr="00B75553">
              <w:lastRenderedPageBreak/>
              <w:t>муниципальных образований общего характера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lastRenderedPageBreak/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4826,5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3345,7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3345,7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межбюджетных трансфертов местным бюджетам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3345,7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73 1 00 40010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2500,0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Межбюджетные трансферты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73 1 00 40010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500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2500,0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Дотации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73 1 00 40010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510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2500,0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73 1 00 76100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845,7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Межбюджетные трансферты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73 1 00 76100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500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845,7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Дотации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73 1 00 76100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510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845,7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межбюджетных трансфертов местным бюджетам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73 1 00 40020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Межбюджетные трансферты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73 1 00 40020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500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межбюджетные трансферты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73 1 00 40020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540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1480,8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/>
              </w:rPr>
            </w:pPr>
            <w:r w:rsidRPr="00B75553">
              <w:rPr>
                <w:b/>
              </w:rPr>
              <w:t xml:space="preserve">Администрация </w:t>
            </w:r>
            <w:proofErr w:type="spellStart"/>
            <w:r w:rsidRPr="00B75553">
              <w:rPr>
                <w:b/>
              </w:rPr>
              <w:t>Озинского</w:t>
            </w:r>
            <w:proofErr w:type="spellEnd"/>
            <w:r w:rsidRPr="00B75553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*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*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/>
              </w:rPr>
            </w:pPr>
            <w:r w:rsidRPr="00B75553">
              <w:rPr>
                <w:b/>
              </w:rPr>
              <w:t>62571,8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30225,4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1572,9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1572,9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1572,9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1572,9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1572,9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1572,9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16370,0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1973,9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1951,6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294,3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Расходы на выплаты персоналу в целях обеспечения выполнения функций </w:t>
            </w:r>
            <w:r w:rsidRPr="00B75553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274,9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274,9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194,9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94,9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94,9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294,3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268,1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268,1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26,2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26,2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285,3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275,2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275,2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70 2 00 76600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77Б00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294,3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77Б00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270,5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77Б00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270,5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77Б00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77Б00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70 2 00 77120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588,5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70 2 00 77120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548,6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70 2 00 77120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548,6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70 2 00 77120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70 2 00 77120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39,9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70 4 00 40050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70 4 00 40050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70 4 00 40050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22,3</w:t>
            </w:r>
          </w:p>
        </w:tc>
      </w:tr>
      <w:tr w:rsidR="00981FBC" w:rsidRPr="00B75553" w:rsidTr="002A3E71">
        <w:trPr>
          <w:trHeight w:val="141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14395,8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14395,8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13972,4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13921,8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13921,8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50,8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46,3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46,3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46,3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377,1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377,1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377,1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Судебная система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70 5 00 00000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70 5 00 51200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70 5 00 51200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70 5 00 51200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Другие общегосударственные вопросы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12278,6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347,6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347,6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337,1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337,1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337,1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5978F4">
            <w:r w:rsidRPr="00B7555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10,5</w:t>
            </w:r>
          </w:p>
        </w:tc>
      </w:tr>
      <w:tr w:rsidR="00981FBC" w:rsidRPr="00B75553" w:rsidTr="005978F4">
        <w:trPr>
          <w:trHeight w:val="266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5978F4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10,5</w:t>
            </w:r>
          </w:p>
        </w:tc>
      </w:tr>
      <w:tr w:rsidR="00981FBC" w:rsidRPr="00B75553" w:rsidTr="002A3E71">
        <w:trPr>
          <w:trHeight w:val="421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на 2020-2022 годы"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67 0 00 0000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9,3</w:t>
            </w:r>
          </w:p>
        </w:tc>
      </w:tr>
      <w:tr w:rsidR="00981FBC" w:rsidRPr="00B75553" w:rsidTr="002A3E71">
        <w:trPr>
          <w:trHeight w:val="421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на 2020-2022 годы"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67 0 01 0000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9,3</w:t>
            </w:r>
          </w:p>
        </w:tc>
      </w:tr>
      <w:tr w:rsidR="00981FBC" w:rsidRPr="00B75553" w:rsidTr="002A3E71">
        <w:trPr>
          <w:trHeight w:val="421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67 0 01 </w:t>
            </w:r>
            <w:r w:rsidRPr="00B75553">
              <w:rPr>
                <w:lang w:val="en-US"/>
              </w:rPr>
              <w:t>Z</w:t>
            </w:r>
            <w:r w:rsidRPr="00B75553">
              <w:t>000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9,3</w:t>
            </w:r>
          </w:p>
        </w:tc>
      </w:tr>
      <w:tr w:rsidR="00981FBC" w:rsidRPr="00B75553" w:rsidTr="002A3E71">
        <w:trPr>
          <w:trHeight w:val="421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67 0 01 </w:t>
            </w:r>
            <w:r w:rsidRPr="00B75553">
              <w:rPr>
                <w:lang w:val="en-US"/>
              </w:rPr>
              <w:t>Z</w:t>
            </w:r>
            <w:r w:rsidRPr="00B75553">
              <w:t>000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9,3</w:t>
            </w:r>
          </w:p>
        </w:tc>
      </w:tr>
      <w:tr w:rsidR="00981FBC" w:rsidRPr="00B75553" w:rsidTr="002A3E71">
        <w:trPr>
          <w:trHeight w:val="421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67 0 01 </w:t>
            </w:r>
            <w:r w:rsidRPr="00B75553">
              <w:rPr>
                <w:lang w:val="en-US"/>
              </w:rPr>
              <w:t>Z</w:t>
            </w:r>
            <w:r w:rsidRPr="00B75553">
              <w:t>000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8431,6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Обеспечение деятельности подведомственных учреждений (Учреждения по </w:t>
            </w:r>
            <w:r w:rsidRPr="00B75553">
              <w:lastRenderedPageBreak/>
              <w:t>обеспечению хозяйственного обслуживания)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1008,0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1008,0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873,1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873,1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134,9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134,9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72 7 00 00000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859,2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72 7 00 02300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859,2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72 7 00 02300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516,9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72 7 00 02300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516,9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72 7 00 02300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342,3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72 7 00 02300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342,3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6564,5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6523,3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4469,1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4469,1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2053,2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2053,2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41,2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72 8 00 02400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41,2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594,1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79 9 00 00000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594,1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594,1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200 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338,5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338,5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255,6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255,6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1202,6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lastRenderedPageBreak/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82 0 01 00000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1202,6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82 0 01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1202,6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82 0 01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1202,6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82 0 01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1202,6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Муниципальная программа "Профилактика терроризма и экстремизма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 Саратовской области на 208-2020 годы"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87 0 00 00000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Основное мероприятие "Профилактика терроризма и экстремизма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 Саратовской области на 2018-2020 годы"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87 0 01 00000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87 0 01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87 0 01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87 0 01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1092,2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89 0 01 00000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1092,2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1092,2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1092,2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13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1092,2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600,0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rPr>
                <w:iCs/>
              </w:rPr>
            </w:pPr>
            <w:r w:rsidRPr="00B75553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03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ind w:right="-187"/>
              <w:jc w:val="center"/>
            </w:pP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600,0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03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600,0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03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600,0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70 4 00 40060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iCs/>
              </w:rPr>
            </w:pPr>
            <w:r w:rsidRPr="00B75553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26336,1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Дорожное хозяйство(дорожные фонды)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26270,4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26270,4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 xml:space="preserve">Основное мероприятие "Комплексное развитие транспортной инфраструктуры и </w:t>
            </w:r>
            <w:r w:rsidRPr="00B75553">
              <w:lastRenderedPageBreak/>
              <w:t xml:space="preserve">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lastRenderedPageBreak/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85 0 01 00000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26270,4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85 0 01 04110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26270,4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85 0 01 04110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26270,4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85 0 01 04110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26270,4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Основное мероприятие "Обеспечение капитального ремонта и  ремонта автомобильных дорог общего пользования местного значения муниципальных районов области за счет средств областного дорожного фонда"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85 0 02 00000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10004,3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Обеспечение капитального ремонта и  ремонта автомобильных дорог общего пользования местного значения муниципальных районов области за счет средств областного дорожного фонда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85 0 02 </w:t>
            </w:r>
            <w:r w:rsidRPr="00B75553">
              <w:rPr>
                <w:lang w:val="en-US"/>
              </w:rPr>
              <w:t>D</w:t>
            </w:r>
            <w:r w:rsidRPr="00B75553">
              <w:t>7160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9704,2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85 0 02 </w:t>
            </w:r>
            <w:r w:rsidRPr="00B75553">
              <w:rPr>
                <w:lang w:val="en-US"/>
              </w:rPr>
              <w:t>D</w:t>
            </w:r>
            <w:r w:rsidRPr="00B75553">
              <w:t>7160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9704,2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85 0 02 </w:t>
            </w:r>
            <w:r w:rsidRPr="00B75553">
              <w:rPr>
                <w:lang w:val="en-US"/>
              </w:rPr>
              <w:t>D</w:t>
            </w:r>
            <w:r w:rsidRPr="00B75553">
              <w:t>7160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9704,2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Обеспечение капитального ремонта и  ремонта автомобильных дорог общего пользования местного значения муниципальных районов области за счет местного бюджета (или за счет средств муниципального  дорожного фонда)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85 0 02 </w:t>
            </w:r>
            <w:r w:rsidRPr="00B75553">
              <w:rPr>
                <w:lang w:val="en-US"/>
              </w:rPr>
              <w:t>S</w:t>
            </w:r>
            <w:r w:rsidRPr="00B75553">
              <w:t>7160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85 0 02 </w:t>
            </w:r>
            <w:r w:rsidRPr="00B75553">
              <w:rPr>
                <w:lang w:val="en-US"/>
              </w:rPr>
              <w:t>S</w:t>
            </w:r>
            <w:r w:rsidRPr="00B75553">
              <w:t>7160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85 0 02 </w:t>
            </w:r>
            <w:r w:rsidRPr="00B75553">
              <w:rPr>
                <w:lang w:val="en-US"/>
              </w:rPr>
              <w:t>S</w:t>
            </w:r>
            <w:r w:rsidRPr="00B75553">
              <w:t>7160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Другие вопросы в области национальной экономики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65,7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46,0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46,0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46,0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46,0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46,0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19,7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районе"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89 0 01 00000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19,7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19,7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19,7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04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12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19,7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Жилищно-коммунальное хозяйство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778,9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Жилищное хозяйство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373,9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95,9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 xml:space="preserve">Расходы на осуществление переданных полномочий за счет межбюджетных </w:t>
            </w:r>
            <w:r w:rsidRPr="00B75553">
              <w:lastRenderedPageBreak/>
              <w:t>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lastRenderedPageBreak/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95,9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70 4 00 40090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95,9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70 4 00 40090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95,9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70 4 00 40090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95,9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132,0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132,0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132,0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132,0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79 9 00 02100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132,0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146,1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89 0 01 00000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146,1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146,1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146,1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146,1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Коммунальное хозяйство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Муниципальная программа "Обеспечение населения питьевой водой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58 0 00 00000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Основное мероприятие "Обеспечение населения питьевой водой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58 0 01 00000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58 0 01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58 0 01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58 0 01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405,0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Культура и  кинематография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203,4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Культура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203,4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203,4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70 4 00 00000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203,4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70 4 00 40100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203,4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70 4 00 40100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203,4</w:t>
            </w:r>
          </w:p>
        </w:tc>
      </w:tr>
      <w:tr w:rsidR="009C62A8" w:rsidRPr="00B75553" w:rsidTr="002A3E71">
        <w:tc>
          <w:tcPr>
            <w:tcW w:w="7230" w:type="dxa"/>
          </w:tcPr>
          <w:p w:rsidR="009C62A8" w:rsidRPr="00B75553" w:rsidRDefault="009C62A8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B75553" w:rsidRDefault="009C62A8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C62A8" w:rsidRPr="00B75553" w:rsidRDefault="009C62A8" w:rsidP="00B75553">
            <w:pPr>
              <w:jc w:val="center"/>
            </w:pPr>
            <w:r w:rsidRPr="00B75553">
              <w:t>08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C62A8" w:rsidRPr="00B75553" w:rsidRDefault="009C62A8" w:rsidP="00B75553">
            <w:pPr>
              <w:jc w:val="center"/>
            </w:pPr>
            <w:r w:rsidRPr="00B75553">
              <w:t>70 4 00 40100</w:t>
            </w:r>
          </w:p>
        </w:tc>
        <w:tc>
          <w:tcPr>
            <w:tcW w:w="1559" w:type="dxa"/>
          </w:tcPr>
          <w:p w:rsidR="009C62A8" w:rsidRPr="00B75553" w:rsidRDefault="009C62A8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C62A8" w:rsidRPr="00B75553" w:rsidRDefault="009C62A8" w:rsidP="00B75553">
            <w:pPr>
              <w:jc w:val="center"/>
            </w:pPr>
            <w:r w:rsidRPr="00B75553">
              <w:t>203,4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Социальная политика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4068,5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Пенсионное обеспечение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1873,3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Меры социальной поддержки отдельных категориям населения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1873,3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района"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1873,3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76 1 00 02100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1873,3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76 1 00 02100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1873,3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76 1 00 02100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1873,3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Социальное обеспечение населения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C62A8" w:rsidP="00B75553">
            <w:pPr>
              <w:jc w:val="center"/>
            </w:pPr>
            <w:r w:rsidRPr="00B75553">
              <w:t>2135,0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в 2019-2021 гг."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69 0 00 00000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в 2019-2021 гг."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69 0 01 00000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69 0 01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69 0 01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300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135,0</w:t>
            </w:r>
          </w:p>
        </w:tc>
      </w:tr>
      <w:tr w:rsidR="00981FBC" w:rsidRPr="00B75553" w:rsidTr="005978F4">
        <w:trPr>
          <w:trHeight w:val="100"/>
        </w:trPr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69 0 01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310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135,0</w:t>
            </w:r>
          </w:p>
        </w:tc>
      </w:tr>
      <w:tr w:rsidR="00981FBC" w:rsidRPr="00B75553" w:rsidTr="002A3E71">
        <w:tc>
          <w:tcPr>
            <w:tcW w:w="7230" w:type="dxa"/>
            <w:vAlign w:val="bottom"/>
          </w:tcPr>
          <w:p w:rsidR="00981FBC" w:rsidRPr="00B75553" w:rsidRDefault="00981FBC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1280,0</w:t>
            </w:r>
          </w:p>
        </w:tc>
      </w:tr>
      <w:tr w:rsidR="003426FF" w:rsidRPr="00B75553" w:rsidTr="002A3E71">
        <w:tc>
          <w:tcPr>
            <w:tcW w:w="7230" w:type="dxa"/>
            <w:vAlign w:val="bottom"/>
          </w:tcPr>
          <w:p w:rsidR="003426FF" w:rsidRPr="00B75553" w:rsidRDefault="003426FF" w:rsidP="00B75553">
            <w:r w:rsidRPr="00B7555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70 3 00 00000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t>1280,0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70 3 00 77110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t>1280,0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70 3 00 77110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70 3 00 77110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70 3 00 77110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300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1256,9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70 3 00 77110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310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1256,9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Меры социальной поддержки отдельных категориям населения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720,4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720,4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720,4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12,7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707,7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76  3 00 02100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707,7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Охрана семьи и детства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77И00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77И00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2 00 77И00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61,3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Средства массовой информации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00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359,4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Другие вопросы в области средств массовой информации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359,4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359,4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межбюджетные трансферты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70 8 00 00000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359,4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70 8 00 78600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359,4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70 8 00 78600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359,4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059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12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70 8 00 78600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359,4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/>
                <w:bCs/>
              </w:rPr>
            </w:pPr>
            <w:r w:rsidRPr="00B75553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B75553">
              <w:rPr>
                <w:b/>
                <w:bCs/>
              </w:rPr>
              <w:t>Озинского</w:t>
            </w:r>
            <w:proofErr w:type="spellEnd"/>
            <w:r w:rsidRPr="00B75553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*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*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290323,4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Образование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287914,3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Дошкольное образование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71085,0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4735,2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4735,2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4600,1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4600,1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4600,1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5978F4">
            <w:r w:rsidRPr="00B75553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135,1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135,1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 Развитие системы образования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 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66350,0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системы дошкольного образования"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66350,0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26713,0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rPr>
                <w:bCs/>
              </w:rPr>
              <w:t>26713,0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23 1 01 02200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26713,0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23 1 01 02200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26713,0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23 1 02 00000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38781,3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23 1 02 76700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38781,3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23 1 02 76700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38781,3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23 1 02 76700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38781,3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02 7671Д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795,2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02 7671Д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795,2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02 7671Д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795,2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23 1 02 76900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640,4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23 1 02 76900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640,4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23 1 02 76900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640,4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23 1 04 00000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855,5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655,5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655,5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655,5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Предоставление субсидий бюджетам, автономным и другим некоммерческим </w:t>
            </w:r>
            <w:r w:rsidRPr="00B75553">
              <w:lastRenderedPageBreak/>
              <w:t>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Общее образование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201388,0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179,2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179,2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172,6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172,6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172,6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5978F4">
            <w:r w:rsidRPr="00B7555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" Развитие системы образования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 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201208,0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системы общего образования"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201208,0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24747,0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24747,0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24747,0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24747,0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164761,4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23 2 02 76900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64,7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23 2 02 76900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64,7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23 2 02 76900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64,7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154408,1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154408,1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154408,1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Финансовое обеспечение образовательной деятельности муниципальных общеобразовательных учреждений ( в части повышения оплаты труда отдельным </w:t>
            </w:r>
            <w:r w:rsidRPr="00B75553">
              <w:lastRenderedPageBreak/>
              <w:t>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7701Д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2702,7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7701Д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2702,7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7701Д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2702,7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3331,6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3331,6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23 2 02 77200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3331,6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23 2 02 </w:t>
            </w:r>
            <w:r w:rsidRPr="00B75553">
              <w:rPr>
                <w:lang w:val="en-US"/>
              </w:rPr>
              <w:t>L3030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4254,3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23 2 02 </w:t>
            </w:r>
            <w:r w:rsidRPr="00B75553">
              <w:rPr>
                <w:lang w:val="en-US"/>
              </w:rPr>
              <w:t>L3030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rPr>
                <w:bCs/>
              </w:rPr>
              <w:t>4254,3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23 2 02 </w:t>
            </w:r>
            <w:r w:rsidRPr="00B75553">
              <w:rPr>
                <w:lang w:val="en-US"/>
              </w:rPr>
              <w:t>L3030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rPr>
                <w:bCs/>
              </w:rPr>
              <w:t>4254,3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23 2 03 00000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7851,3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03 72Г00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4300,0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03 72Г00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4300,0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03 72Г00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4300,0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23 2 03 </w:t>
            </w:r>
            <w:r w:rsidRPr="00B75553">
              <w:rPr>
                <w:lang w:val="en-US"/>
              </w:rPr>
              <w:t>S</w:t>
            </w:r>
            <w:r w:rsidRPr="00B75553">
              <w:t>2Г00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  <w:lang w:val="en-US"/>
              </w:rPr>
              <w:t>133</w:t>
            </w:r>
            <w:r w:rsidRPr="00B75553">
              <w:rPr>
                <w:bCs/>
              </w:rPr>
              <w:t>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23 2 03 </w:t>
            </w:r>
            <w:r w:rsidRPr="00B75553">
              <w:rPr>
                <w:lang w:val="en-US"/>
              </w:rPr>
              <w:t>S</w:t>
            </w:r>
            <w:r w:rsidRPr="00B75553">
              <w:t>2Г00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133,0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23 2 03 </w:t>
            </w:r>
            <w:r w:rsidRPr="00B75553">
              <w:rPr>
                <w:lang w:val="en-US"/>
              </w:rPr>
              <w:t>S</w:t>
            </w:r>
            <w:r w:rsidRPr="00B75553">
              <w:t>2Г00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133,0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Организация бесплатного горячего питания, обучающихся, получающих начальное общее образование, в государственных и муниципальных образовательных организациях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23 2 03 </w:t>
            </w:r>
            <w:r w:rsidRPr="00B75553">
              <w:rPr>
                <w:lang w:val="en-US"/>
              </w:rPr>
              <w:t>L30</w:t>
            </w:r>
            <w:r w:rsidRPr="00B75553">
              <w:t>4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3418,3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23 2 03 </w:t>
            </w:r>
            <w:r w:rsidRPr="00B75553">
              <w:rPr>
                <w:lang w:val="en-US"/>
              </w:rPr>
              <w:t>L30</w:t>
            </w:r>
            <w:r w:rsidRPr="00B75553">
              <w:t>4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3418,3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23 2 03 </w:t>
            </w:r>
            <w:r w:rsidRPr="00B75553">
              <w:rPr>
                <w:lang w:val="en-US"/>
              </w:rPr>
              <w:t>L30</w:t>
            </w:r>
            <w:r w:rsidRPr="00B75553">
              <w:t>4</w:t>
            </w:r>
            <w:r w:rsidRPr="00B7555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3418,3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23 2 04 00000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259,9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259,9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259,9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259,9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E1</w:t>
            </w:r>
            <w:r w:rsidRPr="00B75553">
              <w:t xml:space="preserve">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2259,0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E1</w:t>
            </w:r>
            <w:r w:rsidRPr="00B75553">
              <w:t xml:space="preserve"> 51690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1117,1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E1</w:t>
            </w:r>
            <w:r w:rsidRPr="00B75553">
              <w:t xml:space="preserve"> 51690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1117,1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E1</w:t>
            </w:r>
            <w:r w:rsidRPr="00B75553">
              <w:t xml:space="preserve"> 51690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1117,1</w:t>
            </w:r>
          </w:p>
        </w:tc>
      </w:tr>
      <w:tr w:rsidR="00981FBC" w:rsidRPr="00B75553" w:rsidTr="005978F4">
        <w:trPr>
          <w:trHeight w:val="673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E1</w:t>
            </w:r>
            <w:r w:rsidRPr="00B75553">
              <w:t xml:space="preserve"> </w:t>
            </w:r>
            <w:r w:rsidRPr="00B75553">
              <w:rPr>
                <w:lang w:val="en-US"/>
              </w:rPr>
              <w:t>U1130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1142,0</w:t>
            </w:r>
          </w:p>
        </w:tc>
      </w:tr>
      <w:tr w:rsidR="003426FF" w:rsidRPr="00B75553" w:rsidTr="002A3E71">
        <w:trPr>
          <w:trHeight w:val="95"/>
        </w:trPr>
        <w:tc>
          <w:tcPr>
            <w:tcW w:w="7230" w:type="dxa"/>
          </w:tcPr>
          <w:p w:rsidR="003426FF" w:rsidRPr="00B75553" w:rsidRDefault="003426FF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E1</w:t>
            </w:r>
            <w:r w:rsidRPr="00B75553">
              <w:t xml:space="preserve"> </w:t>
            </w:r>
            <w:r w:rsidRPr="00B75553">
              <w:rPr>
                <w:lang w:val="en-US"/>
              </w:rPr>
              <w:t>U1130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1142,0</w:t>
            </w:r>
          </w:p>
        </w:tc>
      </w:tr>
      <w:tr w:rsidR="003426FF" w:rsidRPr="00B75553" w:rsidTr="002A3E71">
        <w:trPr>
          <w:trHeight w:val="95"/>
        </w:trPr>
        <w:tc>
          <w:tcPr>
            <w:tcW w:w="7230" w:type="dxa"/>
          </w:tcPr>
          <w:p w:rsidR="003426FF" w:rsidRPr="00B75553" w:rsidRDefault="003426FF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E1</w:t>
            </w:r>
            <w:r w:rsidRPr="00B75553">
              <w:t xml:space="preserve"> </w:t>
            </w:r>
            <w:r w:rsidRPr="00B75553">
              <w:rPr>
                <w:lang w:val="en-US"/>
              </w:rPr>
              <w:t>U1130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1142,0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</w:t>
            </w:r>
            <w:r w:rsidRPr="00B75553">
              <w:t>2 00000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1330,0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</w:t>
            </w:r>
            <w:r w:rsidRPr="00B75553">
              <w:t>2 50970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1330,0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</w:t>
            </w:r>
            <w:r w:rsidRPr="00B75553">
              <w:t>2 50970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1330,0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23 2 </w:t>
            </w:r>
            <w:r w:rsidRPr="00B75553">
              <w:rPr>
                <w:lang w:val="en-US"/>
              </w:rPr>
              <w:t>E</w:t>
            </w:r>
            <w:r w:rsidRPr="00B75553">
              <w:t>2 50970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1330,0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Дополнительное образование детей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2702,0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37,8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37,8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36,7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36,7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36,7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« Развитие системы образования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  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1807,1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rPr>
                <w:bCs/>
              </w:rPr>
              <w:t>1807,1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1570,1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23 3 01 02200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t>1570,1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23 3 01 02200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t>1570,1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23 3 01 02200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t>1570,1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23 3 04 00000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23 3 04 79200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38,9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23 3 06 00000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23 3 06 02500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23 3 06 02500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23 3 06 02500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630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198,0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B75553">
              <w:t>Озинском</w:t>
            </w:r>
            <w:proofErr w:type="spellEnd"/>
            <w:r w:rsidRPr="00B75553">
              <w:t xml:space="preserve"> муниципальном районе»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857,0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857,0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808,7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808,7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808,7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83 0 01 7251Д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25,0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0,7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Предоставление субсидий бюджетам, автономным и другим некоммерческим </w:t>
            </w:r>
            <w:r w:rsidRPr="00B75553">
              <w:lastRenderedPageBreak/>
              <w:t>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lastRenderedPageBreak/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0,7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83 0 01 </w:t>
            </w:r>
            <w:r w:rsidRPr="00B75553">
              <w:rPr>
                <w:lang w:val="en-US"/>
              </w:rPr>
              <w:t>S</w:t>
            </w:r>
            <w:r w:rsidRPr="00B75553">
              <w:t>251Д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0,7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Молодежная политика и оздоровление детей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1099,1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348,6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348,6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333,5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333,5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333,5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5978F4">
            <w:r w:rsidRPr="00B7555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780,5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Оздоровление детей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750,5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79 3 00 02200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</w:pPr>
            <w:r w:rsidRPr="00B75553">
              <w:t>722,5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79 3 00 02200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t>722,5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79 3 00 02200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t>722,5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79 3 00 79200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28,0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Другие вопросы в области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11640,3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196,7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196,7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189,5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189,5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189,5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5978F4">
            <w:r w:rsidRPr="00B75553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7,2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062 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7,2</w:t>
            </w:r>
          </w:p>
        </w:tc>
      </w:tr>
      <w:tr w:rsidR="00981FBC" w:rsidRPr="00B75553" w:rsidTr="002A3E71">
        <w:tc>
          <w:tcPr>
            <w:tcW w:w="7230" w:type="dxa"/>
            <w:vAlign w:val="bottom"/>
          </w:tcPr>
          <w:p w:rsidR="00981FBC" w:rsidRPr="00B75553" w:rsidRDefault="00981FBC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400,5</w:t>
            </w:r>
          </w:p>
        </w:tc>
      </w:tr>
      <w:tr w:rsidR="00981FBC" w:rsidRPr="00B75553" w:rsidTr="002A3E71">
        <w:tc>
          <w:tcPr>
            <w:tcW w:w="7230" w:type="dxa"/>
            <w:vAlign w:val="bottom"/>
          </w:tcPr>
          <w:p w:rsidR="00981FBC" w:rsidRPr="00B75553" w:rsidRDefault="00981FBC" w:rsidP="00B75553">
            <w:r w:rsidRPr="00B7555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400,5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rPr>
                <w:lang w:val="en-US"/>
              </w:rPr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209,8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144,7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144,7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lang w:val="en-US"/>
              </w:rPr>
            </w:pPr>
            <w:r w:rsidRPr="00B75553">
              <w:t>0</w:t>
            </w:r>
            <w:r w:rsidRPr="00B75553">
              <w:rPr>
                <w:lang w:val="en-US"/>
              </w:rPr>
              <w:t>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70 3 00 77800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190,7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70 3 00 77800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117,7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70 3 00 77800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117,7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70 3 00 77800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70 3 00 77800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73,0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1469,1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1469,1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1416,8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1325,4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1325,4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83,4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244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83,4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6,3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6,3</w:t>
            </w:r>
          </w:p>
        </w:tc>
      </w:tr>
      <w:tr w:rsidR="003426FF" w:rsidRPr="00B75553" w:rsidTr="002A3E71">
        <w:tc>
          <w:tcPr>
            <w:tcW w:w="7230" w:type="dxa"/>
          </w:tcPr>
          <w:p w:rsidR="003426FF" w:rsidRPr="00B75553" w:rsidRDefault="003426FF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3426FF" w:rsidRPr="00B75553" w:rsidRDefault="003426FF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3426FF" w:rsidRPr="00B75553" w:rsidRDefault="003426FF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3426FF" w:rsidRPr="00B75553" w:rsidRDefault="003426FF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3426FF" w:rsidRPr="00B75553" w:rsidRDefault="003426FF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3426FF" w:rsidRPr="00B75553" w:rsidRDefault="003426FF" w:rsidP="00B75553">
            <w:pPr>
              <w:jc w:val="center"/>
            </w:pPr>
            <w:r w:rsidRPr="00B75553">
              <w:rPr>
                <w:bCs/>
              </w:rPr>
              <w:t>6,3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46,0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46,0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46,0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6369,8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4854,4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4695,2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4085,4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3426FF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4085,4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588,3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588,3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21,7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21,7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159,1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159,1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72 6 00 79200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159,1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подведомственных учреждений (ИМЦ)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1515,4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1485,2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1411,1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1411,1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39,5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39,5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lastRenderedPageBreak/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57,2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57,2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72 9 00 79200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57,2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подведомственных учреждений (</w:t>
            </w:r>
            <w:proofErr w:type="spellStart"/>
            <w:r w:rsidRPr="00B75553">
              <w:t>ЦОПКиТО</w:t>
            </w:r>
            <w:proofErr w:type="spellEnd"/>
            <w:r w:rsidRPr="00B75553">
              <w:t>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3204,3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3076,6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2369,8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2369,8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693,5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693,5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 ,сборов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13,3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rPr>
                <w:bCs/>
              </w:rPr>
              <w:t>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 ,сборов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rPr>
                <w:bCs/>
              </w:rPr>
              <w:t>5,1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09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122,6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Cs/>
              </w:rPr>
            </w:pPr>
            <w:r w:rsidRPr="00B75553">
              <w:rPr>
                <w:bCs/>
              </w:rPr>
              <w:t>Социальная политика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2409,</w:t>
            </w:r>
            <w:r w:rsidR="00F82B69" w:rsidRPr="00B75553">
              <w:rPr>
                <w:bCs/>
              </w:rPr>
              <w:t>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Социальное обеспечение населения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105,7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Меры социальной поддержки отдельным категориям населения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76 0 00 00000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105,7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76 3 00 00000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105,7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76 3 00 02100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105,7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76 3 00 02100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105,7</w:t>
            </w:r>
          </w:p>
        </w:tc>
      </w:tr>
      <w:tr w:rsidR="00981FBC" w:rsidRPr="00B75553" w:rsidTr="002A3E71">
        <w:trPr>
          <w:trHeight w:val="465"/>
        </w:trPr>
        <w:tc>
          <w:tcPr>
            <w:tcW w:w="7230" w:type="dxa"/>
          </w:tcPr>
          <w:p w:rsidR="00981FBC" w:rsidRPr="00B75553" w:rsidRDefault="00981FBC" w:rsidP="00B75553">
            <w:r w:rsidRPr="00B75553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03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76 3 00 02100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105,7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Охрана семьи и детства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2303,</w:t>
            </w:r>
            <w:r w:rsidR="00F82B69" w:rsidRPr="00B75553">
              <w:rPr>
                <w:bCs/>
              </w:rPr>
              <w:t>3</w:t>
            </w:r>
          </w:p>
        </w:tc>
      </w:tr>
      <w:tr w:rsidR="00981FBC" w:rsidRPr="00B75553" w:rsidTr="002A3E71">
        <w:tc>
          <w:tcPr>
            <w:tcW w:w="7230" w:type="dxa"/>
            <w:vAlign w:val="bottom"/>
          </w:tcPr>
          <w:p w:rsidR="00981FBC" w:rsidRPr="00B75553" w:rsidRDefault="00981FBC" w:rsidP="00B75553">
            <w:r w:rsidRPr="00B7555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70 0 00 00000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2306,2</w:t>
            </w:r>
          </w:p>
        </w:tc>
      </w:tr>
      <w:tr w:rsidR="00F82B69" w:rsidRPr="00B75553" w:rsidTr="002A3E71">
        <w:tc>
          <w:tcPr>
            <w:tcW w:w="7230" w:type="dxa"/>
            <w:vAlign w:val="bottom"/>
          </w:tcPr>
          <w:p w:rsidR="00F82B69" w:rsidRPr="00B75553" w:rsidRDefault="00F82B69" w:rsidP="00B75553">
            <w:r w:rsidRPr="00B7555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70 3 00 00000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2306,2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spacing w:val="-6"/>
              </w:rPr>
            </w:pPr>
            <w:r w:rsidRPr="00B75553">
              <w:rPr>
                <w:spacing w:val="-6"/>
              </w:rPr>
              <w:t xml:space="preserve">Компенсация  родительской платы за присмотр и уход за детьми в образовательных </w:t>
            </w:r>
            <w:r w:rsidRPr="00B75553">
              <w:rPr>
                <w:spacing w:val="-6"/>
              </w:rPr>
              <w:lastRenderedPageBreak/>
              <w:t>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lastRenderedPageBreak/>
              <w:t>062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70 3 00 77900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2306,2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70 3 00 77900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300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2306,2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70 3 00 77900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310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2306,2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деятельности подведомственных учреждений (</w:t>
            </w:r>
            <w:proofErr w:type="spellStart"/>
            <w:r w:rsidRPr="00B75553">
              <w:t>ЦОПКиТО</w:t>
            </w:r>
            <w:proofErr w:type="spellEnd"/>
            <w:r w:rsidRPr="00B75553">
              <w:t>)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74 0 00 02300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программа « Развитие системы образования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 Саратовской области  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12,3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системы дошкольного образования"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4,2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Подпрограмма "Развитие системы общего образования"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Основное мероприятие "Реализация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8,1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320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7,0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062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23 2 01 02200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rPr>
                <w:bCs/>
              </w:rPr>
              <w:t>7,0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/>
                <w:bCs/>
              </w:rPr>
            </w:pPr>
            <w:r w:rsidRPr="00B75553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B75553">
              <w:rPr>
                <w:b/>
                <w:bCs/>
              </w:rPr>
              <w:t>Озинского</w:t>
            </w:r>
            <w:proofErr w:type="spellEnd"/>
            <w:r w:rsidRPr="00B75553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*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8705,4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Образование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8083,9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Общее образование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8083,9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Муниципальная </w:t>
            </w:r>
            <w:proofErr w:type="spellStart"/>
            <w:r w:rsidRPr="00B75553">
              <w:t>программа"Повышение</w:t>
            </w:r>
            <w:proofErr w:type="spellEnd"/>
            <w:r w:rsidRPr="00B75553">
              <w:t xml:space="preserve">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463,9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B75553">
              <w:t>Озинского</w:t>
            </w:r>
            <w:proofErr w:type="spellEnd"/>
            <w:r w:rsidRPr="00B75553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463,9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05 0 01 72300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450,0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B75553" w:rsidRDefault="00981FBC" w:rsidP="00B75553"/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 xml:space="preserve">05 0 01 </w:t>
            </w:r>
            <w:r w:rsidRPr="00B75553">
              <w:rPr>
                <w:lang w:val="en-US"/>
              </w:rPr>
              <w:t>S</w:t>
            </w:r>
            <w:r w:rsidRPr="00B75553">
              <w:t>2300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13,9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Cs/>
              </w:rPr>
            </w:pPr>
            <w:r w:rsidRPr="00B75553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81 0 00 00000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7620,0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Cs/>
              </w:rPr>
            </w:pPr>
            <w:r w:rsidRPr="00B75553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81 1 00 00000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7620,0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Cs/>
              </w:rPr>
            </w:pPr>
            <w:r w:rsidRPr="00B75553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81 1 01 00000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7620,0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7361,0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7361,0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81 1 01 02200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7361,0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81 1 01 79200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81 1 01 79200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81 1 01 79200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229,1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81 1 04 00000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07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81 1 04 79990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</w:pPr>
            <w:r w:rsidRPr="00B75553">
              <w:t>30,0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Социальная политика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Охрана семьи и детства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bCs/>
              </w:rPr>
            </w:pPr>
            <w:r w:rsidRPr="00B75553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81 0 00 00000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81 1 01 00000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Субсидии бюджетным учреждениям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81 1 01 02200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81 1 01 02200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600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04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81 1 01 02200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610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t>0,1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Cs/>
              </w:rPr>
            </w:pPr>
            <w:r w:rsidRPr="00B75553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621,1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Cs/>
              </w:rPr>
            </w:pPr>
            <w:r w:rsidRPr="00B75553">
              <w:rPr>
                <w:bCs/>
              </w:rPr>
              <w:t>Физическая культура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4,0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bCs/>
              </w:rPr>
            </w:pPr>
            <w:r w:rsidRPr="00B75553">
              <w:rPr>
                <w:bCs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81 0 00 00000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4,0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bCs/>
              </w:rPr>
            </w:pPr>
            <w:r w:rsidRPr="00B75553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4,0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bCs/>
              </w:rPr>
            </w:pPr>
            <w:r w:rsidRPr="00B75553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81 1 02 00000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4,0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 xml:space="preserve">81 1 02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4,0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 xml:space="preserve">81 1 02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4,0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01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 xml:space="preserve">81 1 02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4,0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rPr>
                <w:bCs/>
              </w:rPr>
            </w:pPr>
            <w:r w:rsidRPr="00B75553">
              <w:rPr>
                <w:bCs/>
              </w:rPr>
              <w:t>Массовый спорт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27,6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bCs/>
              </w:rPr>
            </w:pPr>
            <w:r w:rsidRPr="00B75553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81 0 00 00000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27,6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bCs/>
              </w:rPr>
            </w:pPr>
            <w:r w:rsidRPr="00B75553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B75553">
              <w:rPr>
                <w:bCs/>
              </w:rPr>
              <w:t>Озинском</w:t>
            </w:r>
            <w:proofErr w:type="spellEnd"/>
            <w:r w:rsidRPr="00B75553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27,6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pPr>
              <w:rPr>
                <w:bCs/>
              </w:rPr>
            </w:pPr>
            <w:r w:rsidRPr="00B75553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81 1 02 00000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27,6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Реализация основного мероприятия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 xml:space="preserve">81 1 02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27,6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 xml:space="preserve">81 1 02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27,6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02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 xml:space="preserve">81 1 02 </w:t>
            </w:r>
            <w:r w:rsidRPr="00B75553">
              <w:rPr>
                <w:lang w:val="en-US"/>
              </w:rPr>
              <w:t>Z</w:t>
            </w:r>
            <w:r w:rsidRPr="00B75553">
              <w:t>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27,6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pPr>
              <w:jc w:val="both"/>
            </w:pPr>
            <w:r w:rsidRPr="00B75553">
              <w:t>Другие вопросы в области физической культуры и спорта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590,0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71 0 00 00000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590,0</w:t>
            </w:r>
          </w:p>
        </w:tc>
      </w:tr>
      <w:tr w:rsidR="00F82B69" w:rsidRPr="00B75553" w:rsidTr="002A3E71">
        <w:tc>
          <w:tcPr>
            <w:tcW w:w="7230" w:type="dxa"/>
          </w:tcPr>
          <w:p w:rsidR="00F82B69" w:rsidRPr="00B75553" w:rsidRDefault="00F82B69" w:rsidP="00B75553">
            <w:r w:rsidRPr="00B75553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F82B69" w:rsidRPr="00B75553" w:rsidRDefault="00F82B69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F82B69" w:rsidRPr="00B75553" w:rsidRDefault="00F82B69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F82B69" w:rsidRPr="00B75553" w:rsidRDefault="00F82B69" w:rsidP="00B75553">
            <w:pPr>
              <w:jc w:val="center"/>
            </w:pPr>
            <w:r w:rsidRPr="00B75553">
              <w:t>71 3 00 00000</w:t>
            </w:r>
          </w:p>
        </w:tc>
        <w:tc>
          <w:tcPr>
            <w:tcW w:w="1559" w:type="dxa"/>
          </w:tcPr>
          <w:p w:rsidR="00F82B69" w:rsidRPr="00B75553" w:rsidRDefault="00F82B69" w:rsidP="00B75553">
            <w:pPr>
              <w:jc w:val="center"/>
            </w:pPr>
          </w:p>
        </w:tc>
        <w:tc>
          <w:tcPr>
            <w:tcW w:w="1560" w:type="dxa"/>
          </w:tcPr>
          <w:p w:rsidR="00F82B69" w:rsidRPr="00B75553" w:rsidRDefault="00F82B69" w:rsidP="00B75553">
            <w:pPr>
              <w:jc w:val="center"/>
            </w:pPr>
            <w:r w:rsidRPr="00B75553">
              <w:rPr>
                <w:bCs/>
              </w:rPr>
              <w:t>590,0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552,8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525,9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525,9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26,9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71 3 00 02100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240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26,9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Иные бюджетные ассигнования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71 3 00 02400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850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0,8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35,8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100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35,8</w:t>
            </w:r>
          </w:p>
        </w:tc>
      </w:tr>
      <w:tr w:rsidR="00981FBC" w:rsidRPr="00B75553" w:rsidTr="002A3E71">
        <w:tc>
          <w:tcPr>
            <w:tcW w:w="7230" w:type="dxa"/>
          </w:tcPr>
          <w:p w:rsidR="00981FBC" w:rsidRPr="00B75553" w:rsidRDefault="00981FBC" w:rsidP="00B75553">
            <w:r w:rsidRPr="00B75553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  <w:r w:rsidRPr="00B75553">
              <w:t>063</w:t>
            </w: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  <w:r w:rsidRPr="00B75553">
              <w:t>11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05</w:t>
            </w: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  <w:r w:rsidRPr="00B75553">
              <w:t>71 3 00 79200</w:t>
            </w: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  <w:r w:rsidRPr="00B75553">
              <w:t>120</w:t>
            </w:r>
          </w:p>
        </w:tc>
        <w:tc>
          <w:tcPr>
            <w:tcW w:w="1560" w:type="dxa"/>
          </w:tcPr>
          <w:p w:rsidR="00981FBC" w:rsidRPr="00B75553" w:rsidRDefault="00981FBC" w:rsidP="00B75553">
            <w:pPr>
              <w:jc w:val="center"/>
              <w:rPr>
                <w:bCs/>
              </w:rPr>
            </w:pPr>
            <w:r w:rsidRPr="00B75553">
              <w:rPr>
                <w:bCs/>
              </w:rPr>
              <w:t>35,8</w:t>
            </w:r>
          </w:p>
        </w:tc>
      </w:tr>
      <w:tr w:rsidR="00981FBC" w:rsidRPr="00B75553" w:rsidTr="002A3E71">
        <w:trPr>
          <w:trHeight w:val="95"/>
        </w:trPr>
        <w:tc>
          <w:tcPr>
            <w:tcW w:w="7230" w:type="dxa"/>
          </w:tcPr>
          <w:p w:rsidR="00981FBC" w:rsidRPr="00B75553" w:rsidRDefault="00981FBC" w:rsidP="00B75553">
            <w:pPr>
              <w:rPr>
                <w:b/>
              </w:rPr>
            </w:pPr>
            <w:r w:rsidRPr="00B75553">
              <w:rPr>
                <w:b/>
              </w:rPr>
              <w:t>ИТОГО РАСХОДОВ</w:t>
            </w:r>
          </w:p>
        </w:tc>
        <w:tc>
          <w:tcPr>
            <w:tcW w:w="850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99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843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59" w:type="dxa"/>
          </w:tcPr>
          <w:p w:rsidR="00981FBC" w:rsidRPr="00B75553" w:rsidRDefault="00981FBC" w:rsidP="00B75553">
            <w:pPr>
              <w:jc w:val="center"/>
            </w:pPr>
          </w:p>
        </w:tc>
        <w:tc>
          <w:tcPr>
            <w:tcW w:w="1560" w:type="dxa"/>
          </w:tcPr>
          <w:p w:rsidR="00981FBC" w:rsidRPr="00B75553" w:rsidRDefault="00F82B69" w:rsidP="00B75553">
            <w:pPr>
              <w:jc w:val="center"/>
              <w:rPr>
                <w:b/>
                <w:bCs/>
              </w:rPr>
            </w:pPr>
            <w:r w:rsidRPr="00B75553">
              <w:rPr>
                <w:b/>
                <w:bCs/>
              </w:rPr>
              <w:t>432440,0</w:t>
            </w:r>
          </w:p>
        </w:tc>
      </w:tr>
    </w:tbl>
    <w:p w:rsidR="0021389D" w:rsidRPr="00B75553" w:rsidRDefault="0021389D" w:rsidP="005978F4"/>
    <w:sectPr w:rsidR="0021389D" w:rsidRPr="00B75553" w:rsidSect="00E725BE">
      <w:pgSz w:w="16840" w:h="11907" w:orient="landscape" w:code="9"/>
      <w:pgMar w:top="113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663"/>
    <w:rsid w:val="00001790"/>
    <w:rsid w:val="00002727"/>
    <w:rsid w:val="00004631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05DE"/>
    <w:rsid w:val="000C186F"/>
    <w:rsid w:val="000C1FB6"/>
    <w:rsid w:val="000C2116"/>
    <w:rsid w:val="000C5428"/>
    <w:rsid w:val="000C7761"/>
    <w:rsid w:val="000D00A4"/>
    <w:rsid w:val="000D0DDC"/>
    <w:rsid w:val="000D316F"/>
    <w:rsid w:val="000D5068"/>
    <w:rsid w:val="000D61AF"/>
    <w:rsid w:val="000D6A03"/>
    <w:rsid w:val="000D7F30"/>
    <w:rsid w:val="000E10D7"/>
    <w:rsid w:val="000E3825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0F7CC2"/>
    <w:rsid w:val="001000F4"/>
    <w:rsid w:val="001003F6"/>
    <w:rsid w:val="00102306"/>
    <w:rsid w:val="00102827"/>
    <w:rsid w:val="00102F07"/>
    <w:rsid w:val="001065D9"/>
    <w:rsid w:val="001072C1"/>
    <w:rsid w:val="00112164"/>
    <w:rsid w:val="0011274B"/>
    <w:rsid w:val="00112C5B"/>
    <w:rsid w:val="00112CEE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656B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522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6988"/>
    <w:rsid w:val="001D7EFB"/>
    <w:rsid w:val="001E0565"/>
    <w:rsid w:val="001E0E0B"/>
    <w:rsid w:val="001E673F"/>
    <w:rsid w:val="001F2B49"/>
    <w:rsid w:val="001F55AF"/>
    <w:rsid w:val="00201888"/>
    <w:rsid w:val="00201BF4"/>
    <w:rsid w:val="00205AAB"/>
    <w:rsid w:val="0020655A"/>
    <w:rsid w:val="00213310"/>
    <w:rsid w:val="0021389D"/>
    <w:rsid w:val="002156C2"/>
    <w:rsid w:val="002159AC"/>
    <w:rsid w:val="00215D18"/>
    <w:rsid w:val="002179A9"/>
    <w:rsid w:val="0022121B"/>
    <w:rsid w:val="0022126F"/>
    <w:rsid w:val="00221393"/>
    <w:rsid w:val="00224A29"/>
    <w:rsid w:val="002301EB"/>
    <w:rsid w:val="002326D0"/>
    <w:rsid w:val="002437B0"/>
    <w:rsid w:val="00244916"/>
    <w:rsid w:val="00246D6E"/>
    <w:rsid w:val="002470E9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74E8E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E71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99B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2F7950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225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6FF"/>
    <w:rsid w:val="00342F9A"/>
    <w:rsid w:val="003442CB"/>
    <w:rsid w:val="003448DB"/>
    <w:rsid w:val="00344D8A"/>
    <w:rsid w:val="00345A0D"/>
    <w:rsid w:val="00346592"/>
    <w:rsid w:val="0035072D"/>
    <w:rsid w:val="00351A77"/>
    <w:rsid w:val="003531F5"/>
    <w:rsid w:val="00355829"/>
    <w:rsid w:val="00357847"/>
    <w:rsid w:val="00360469"/>
    <w:rsid w:val="00361049"/>
    <w:rsid w:val="003617AD"/>
    <w:rsid w:val="00364C04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1179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390"/>
    <w:rsid w:val="003E7D37"/>
    <w:rsid w:val="003F2206"/>
    <w:rsid w:val="003F481B"/>
    <w:rsid w:val="0040168B"/>
    <w:rsid w:val="004022C0"/>
    <w:rsid w:val="00402C63"/>
    <w:rsid w:val="0040387C"/>
    <w:rsid w:val="004055CA"/>
    <w:rsid w:val="00406004"/>
    <w:rsid w:val="00406FB5"/>
    <w:rsid w:val="004070B6"/>
    <w:rsid w:val="0041223F"/>
    <w:rsid w:val="00413B5B"/>
    <w:rsid w:val="00414D6D"/>
    <w:rsid w:val="004177B5"/>
    <w:rsid w:val="004223B8"/>
    <w:rsid w:val="00423047"/>
    <w:rsid w:val="0043216E"/>
    <w:rsid w:val="00432815"/>
    <w:rsid w:val="00433C02"/>
    <w:rsid w:val="00433EEB"/>
    <w:rsid w:val="0043730B"/>
    <w:rsid w:val="004436FB"/>
    <w:rsid w:val="0044530C"/>
    <w:rsid w:val="00445F1A"/>
    <w:rsid w:val="00446778"/>
    <w:rsid w:val="00446CBC"/>
    <w:rsid w:val="00447220"/>
    <w:rsid w:val="00452609"/>
    <w:rsid w:val="004549E8"/>
    <w:rsid w:val="00457A3B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2A47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202"/>
    <w:rsid w:val="004B1BC1"/>
    <w:rsid w:val="004B7E93"/>
    <w:rsid w:val="004C0384"/>
    <w:rsid w:val="004C17EB"/>
    <w:rsid w:val="004C25CF"/>
    <w:rsid w:val="004C36EB"/>
    <w:rsid w:val="004C3740"/>
    <w:rsid w:val="004C7695"/>
    <w:rsid w:val="004C7DCB"/>
    <w:rsid w:val="004D04F2"/>
    <w:rsid w:val="004D0DA3"/>
    <w:rsid w:val="004D17E5"/>
    <w:rsid w:val="004D18CE"/>
    <w:rsid w:val="004D1A7F"/>
    <w:rsid w:val="004D2EC7"/>
    <w:rsid w:val="004D6A49"/>
    <w:rsid w:val="004D763D"/>
    <w:rsid w:val="004E1357"/>
    <w:rsid w:val="004E59AC"/>
    <w:rsid w:val="004E6678"/>
    <w:rsid w:val="004E7C7E"/>
    <w:rsid w:val="004E7DA2"/>
    <w:rsid w:val="004F042E"/>
    <w:rsid w:val="004F164C"/>
    <w:rsid w:val="004F2560"/>
    <w:rsid w:val="0050209D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6B6C"/>
    <w:rsid w:val="005434BE"/>
    <w:rsid w:val="00544616"/>
    <w:rsid w:val="005477FE"/>
    <w:rsid w:val="00550E1A"/>
    <w:rsid w:val="00551135"/>
    <w:rsid w:val="005517AA"/>
    <w:rsid w:val="00552CE4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59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8F4"/>
    <w:rsid w:val="0059799D"/>
    <w:rsid w:val="005A10F6"/>
    <w:rsid w:val="005A3825"/>
    <w:rsid w:val="005A4169"/>
    <w:rsid w:val="005A6116"/>
    <w:rsid w:val="005B04A9"/>
    <w:rsid w:val="005B126E"/>
    <w:rsid w:val="005B1515"/>
    <w:rsid w:val="005B361A"/>
    <w:rsid w:val="005B6654"/>
    <w:rsid w:val="005C0EEC"/>
    <w:rsid w:val="005C234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64FD"/>
    <w:rsid w:val="005E7BBD"/>
    <w:rsid w:val="005F0CC3"/>
    <w:rsid w:val="005F4893"/>
    <w:rsid w:val="005F78A3"/>
    <w:rsid w:val="00600594"/>
    <w:rsid w:val="00601134"/>
    <w:rsid w:val="006013E0"/>
    <w:rsid w:val="00601DD4"/>
    <w:rsid w:val="00602B14"/>
    <w:rsid w:val="006058CD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407D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4B42"/>
    <w:rsid w:val="0066542E"/>
    <w:rsid w:val="0066697E"/>
    <w:rsid w:val="00670F87"/>
    <w:rsid w:val="00671A83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323A"/>
    <w:rsid w:val="006A4755"/>
    <w:rsid w:val="006A64C1"/>
    <w:rsid w:val="006A6EB4"/>
    <w:rsid w:val="006B16F2"/>
    <w:rsid w:val="006B2399"/>
    <w:rsid w:val="006B6FB0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2939"/>
    <w:rsid w:val="007159C9"/>
    <w:rsid w:val="007176C7"/>
    <w:rsid w:val="007176E9"/>
    <w:rsid w:val="0072054E"/>
    <w:rsid w:val="007208EF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28F9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3208"/>
    <w:rsid w:val="00786786"/>
    <w:rsid w:val="00786E1B"/>
    <w:rsid w:val="007873EF"/>
    <w:rsid w:val="007940F0"/>
    <w:rsid w:val="007941E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3"/>
    <w:rsid w:val="007E02CD"/>
    <w:rsid w:val="007E062E"/>
    <w:rsid w:val="007E3361"/>
    <w:rsid w:val="007E371B"/>
    <w:rsid w:val="007E4BB3"/>
    <w:rsid w:val="007E51A4"/>
    <w:rsid w:val="007E62FB"/>
    <w:rsid w:val="007F1222"/>
    <w:rsid w:val="007F526E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278"/>
    <w:rsid w:val="00830CCA"/>
    <w:rsid w:val="008330D5"/>
    <w:rsid w:val="008353BC"/>
    <w:rsid w:val="00836F6F"/>
    <w:rsid w:val="00837E78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21CE"/>
    <w:rsid w:val="00853A8F"/>
    <w:rsid w:val="008540BA"/>
    <w:rsid w:val="00855DB0"/>
    <w:rsid w:val="008563F4"/>
    <w:rsid w:val="00856D8F"/>
    <w:rsid w:val="00857037"/>
    <w:rsid w:val="00857524"/>
    <w:rsid w:val="00857582"/>
    <w:rsid w:val="00860167"/>
    <w:rsid w:val="00861177"/>
    <w:rsid w:val="00861305"/>
    <w:rsid w:val="00861394"/>
    <w:rsid w:val="00862024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39F9"/>
    <w:rsid w:val="008940AD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757"/>
    <w:rsid w:val="008C7D15"/>
    <w:rsid w:val="008D0D8C"/>
    <w:rsid w:val="008D423D"/>
    <w:rsid w:val="008D5091"/>
    <w:rsid w:val="008D541B"/>
    <w:rsid w:val="008D7F51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60C7"/>
    <w:rsid w:val="008F76FA"/>
    <w:rsid w:val="008F76FE"/>
    <w:rsid w:val="008F78E3"/>
    <w:rsid w:val="008F7D51"/>
    <w:rsid w:val="00907283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1FBC"/>
    <w:rsid w:val="00982DC3"/>
    <w:rsid w:val="009837B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2A8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E5A88"/>
    <w:rsid w:val="009F0183"/>
    <w:rsid w:val="009F3871"/>
    <w:rsid w:val="009F40FB"/>
    <w:rsid w:val="009F4709"/>
    <w:rsid w:val="009F4D18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C53"/>
    <w:rsid w:val="00AA2E09"/>
    <w:rsid w:val="00AA5726"/>
    <w:rsid w:val="00AA69FA"/>
    <w:rsid w:val="00AA7350"/>
    <w:rsid w:val="00AB40E6"/>
    <w:rsid w:val="00AB4B35"/>
    <w:rsid w:val="00AC0B37"/>
    <w:rsid w:val="00AC20E6"/>
    <w:rsid w:val="00AC2D8B"/>
    <w:rsid w:val="00AC2EEC"/>
    <w:rsid w:val="00AC30F0"/>
    <w:rsid w:val="00AC4024"/>
    <w:rsid w:val="00AC470D"/>
    <w:rsid w:val="00AC4ADB"/>
    <w:rsid w:val="00AC56AD"/>
    <w:rsid w:val="00AC620C"/>
    <w:rsid w:val="00AC6510"/>
    <w:rsid w:val="00AD3620"/>
    <w:rsid w:val="00AD4721"/>
    <w:rsid w:val="00AD4B18"/>
    <w:rsid w:val="00AD4EDC"/>
    <w:rsid w:val="00AD632B"/>
    <w:rsid w:val="00AD7F1C"/>
    <w:rsid w:val="00AE05F0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618"/>
    <w:rsid w:val="00AF2778"/>
    <w:rsid w:val="00AF2F72"/>
    <w:rsid w:val="00AF3041"/>
    <w:rsid w:val="00AF3D2E"/>
    <w:rsid w:val="00AF59B9"/>
    <w:rsid w:val="00AF708E"/>
    <w:rsid w:val="00B0004E"/>
    <w:rsid w:val="00B0038A"/>
    <w:rsid w:val="00B05315"/>
    <w:rsid w:val="00B053DD"/>
    <w:rsid w:val="00B055B6"/>
    <w:rsid w:val="00B070B8"/>
    <w:rsid w:val="00B10DDB"/>
    <w:rsid w:val="00B1187E"/>
    <w:rsid w:val="00B139C9"/>
    <w:rsid w:val="00B22C8B"/>
    <w:rsid w:val="00B232A4"/>
    <w:rsid w:val="00B248E8"/>
    <w:rsid w:val="00B255FD"/>
    <w:rsid w:val="00B26D04"/>
    <w:rsid w:val="00B30D1F"/>
    <w:rsid w:val="00B321CF"/>
    <w:rsid w:val="00B401EE"/>
    <w:rsid w:val="00B43B8F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6E6"/>
    <w:rsid w:val="00B60B3D"/>
    <w:rsid w:val="00B63E34"/>
    <w:rsid w:val="00B659CD"/>
    <w:rsid w:val="00B71169"/>
    <w:rsid w:val="00B7361E"/>
    <w:rsid w:val="00B745DA"/>
    <w:rsid w:val="00B75119"/>
    <w:rsid w:val="00B75553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1761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B2E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3718B"/>
    <w:rsid w:val="00C45A02"/>
    <w:rsid w:val="00C45C16"/>
    <w:rsid w:val="00C46D7E"/>
    <w:rsid w:val="00C50DA4"/>
    <w:rsid w:val="00C52354"/>
    <w:rsid w:val="00C54332"/>
    <w:rsid w:val="00C55107"/>
    <w:rsid w:val="00C56A2B"/>
    <w:rsid w:val="00C60557"/>
    <w:rsid w:val="00C61C79"/>
    <w:rsid w:val="00C636F6"/>
    <w:rsid w:val="00C644F8"/>
    <w:rsid w:val="00C65E50"/>
    <w:rsid w:val="00C667FC"/>
    <w:rsid w:val="00C704B5"/>
    <w:rsid w:val="00C71AEF"/>
    <w:rsid w:val="00C727A1"/>
    <w:rsid w:val="00C72BFC"/>
    <w:rsid w:val="00C73543"/>
    <w:rsid w:val="00C742D3"/>
    <w:rsid w:val="00C75877"/>
    <w:rsid w:val="00C764BF"/>
    <w:rsid w:val="00C77FD6"/>
    <w:rsid w:val="00C81882"/>
    <w:rsid w:val="00C844C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4E16"/>
    <w:rsid w:val="00CD7AA7"/>
    <w:rsid w:val="00CE166D"/>
    <w:rsid w:val="00CE5BD9"/>
    <w:rsid w:val="00CE60B8"/>
    <w:rsid w:val="00CE68FD"/>
    <w:rsid w:val="00CF1264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17B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65184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5F4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1DC6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A35"/>
    <w:rsid w:val="00E51868"/>
    <w:rsid w:val="00E521D9"/>
    <w:rsid w:val="00E52E62"/>
    <w:rsid w:val="00E5752D"/>
    <w:rsid w:val="00E60EBA"/>
    <w:rsid w:val="00E66863"/>
    <w:rsid w:val="00E725BE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0E38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2248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A3B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604C"/>
    <w:rsid w:val="00F37854"/>
    <w:rsid w:val="00F42A2A"/>
    <w:rsid w:val="00F43136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1DE"/>
    <w:rsid w:val="00F73AB6"/>
    <w:rsid w:val="00F73DDD"/>
    <w:rsid w:val="00F76A5C"/>
    <w:rsid w:val="00F80332"/>
    <w:rsid w:val="00F813AC"/>
    <w:rsid w:val="00F818AA"/>
    <w:rsid w:val="00F82B69"/>
    <w:rsid w:val="00F835AD"/>
    <w:rsid w:val="00F839D7"/>
    <w:rsid w:val="00F843E0"/>
    <w:rsid w:val="00F851D7"/>
    <w:rsid w:val="00F90C3E"/>
    <w:rsid w:val="00F91378"/>
    <w:rsid w:val="00F91DA8"/>
    <w:rsid w:val="00F927CE"/>
    <w:rsid w:val="00F92BF6"/>
    <w:rsid w:val="00F93B62"/>
    <w:rsid w:val="00F94403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85A"/>
    <w:rsid w:val="00FB03C5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0536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25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F12FE-6AE5-4CA7-BAF7-C18FB1A2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10355</TotalTime>
  <Pages>29</Pages>
  <Words>12967</Words>
  <Characters>73915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366</cp:revision>
  <cp:lastPrinted>2020-11-23T04:44:00Z</cp:lastPrinted>
  <dcterms:created xsi:type="dcterms:W3CDTF">2017-11-02T11:45:00Z</dcterms:created>
  <dcterms:modified xsi:type="dcterms:W3CDTF">2021-04-27T09:16:00Z</dcterms:modified>
</cp:coreProperties>
</file>